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7116" w14:textId="77777777" w:rsidR="005E4CFA" w:rsidRDefault="005E4CFA"/>
    <w:p w14:paraId="2A17BD0A" w14:textId="77777777" w:rsidR="005C2016" w:rsidRPr="00D9209C" w:rsidRDefault="005C2016" w:rsidP="005C2016">
      <w:pPr>
        <w:pStyle w:val="Titolo3"/>
        <w:ind w:left="4956" w:firstLine="0"/>
        <w:rPr>
          <w:sz w:val="22"/>
          <w:szCs w:val="22"/>
        </w:rPr>
      </w:pPr>
      <w:r w:rsidRPr="00D9209C">
        <w:rPr>
          <w:sz w:val="22"/>
          <w:szCs w:val="22"/>
        </w:rPr>
        <w:t>Al Direttore dell’Istituto Confucio</w:t>
      </w:r>
    </w:p>
    <w:p w14:paraId="6BBBFFB2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b/>
          <w:bCs/>
          <w:i/>
          <w:iCs/>
          <w:sz w:val="22"/>
          <w:szCs w:val="22"/>
        </w:rPr>
      </w:pPr>
      <w:r w:rsidRPr="00D9209C">
        <w:rPr>
          <w:b/>
          <w:bCs/>
          <w:i/>
          <w:iCs/>
          <w:sz w:val="22"/>
          <w:szCs w:val="22"/>
        </w:rPr>
        <w:t>Università degli Studi di Macerata</w:t>
      </w:r>
    </w:p>
    <w:p w14:paraId="264D526A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sz w:val="22"/>
          <w:szCs w:val="22"/>
        </w:rPr>
      </w:pPr>
    </w:p>
    <w:p w14:paraId="7F5F84FF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Viale dell’Indipendenza, n. 99</w:t>
      </w:r>
    </w:p>
    <w:p w14:paraId="0E7E1856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bCs/>
          <w:i/>
          <w:iCs/>
          <w:sz w:val="22"/>
          <w:szCs w:val="22"/>
        </w:rPr>
      </w:pPr>
      <w:r w:rsidRPr="00D9209C">
        <w:rPr>
          <w:bCs/>
          <w:i/>
          <w:iCs/>
          <w:sz w:val="22"/>
          <w:szCs w:val="22"/>
        </w:rPr>
        <w:t>62100 Macerata</w:t>
      </w:r>
    </w:p>
    <w:p w14:paraId="16784BB9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bCs/>
          <w:i/>
          <w:iCs/>
          <w:sz w:val="22"/>
          <w:szCs w:val="22"/>
        </w:rPr>
      </w:pPr>
    </w:p>
    <w:p w14:paraId="1FFDBFB1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b/>
          <w:bCs/>
          <w:i/>
          <w:iCs/>
          <w:sz w:val="22"/>
          <w:szCs w:val="22"/>
        </w:rPr>
      </w:pPr>
      <w:r w:rsidRPr="00D9209C">
        <w:rPr>
          <w:b/>
          <w:bCs/>
          <w:i/>
          <w:iCs/>
          <w:sz w:val="22"/>
          <w:szCs w:val="22"/>
        </w:rPr>
        <w:t xml:space="preserve">e-mail: </w:t>
      </w:r>
      <w:hyperlink r:id="rId10" w:history="1">
        <w:r w:rsidRPr="00D9209C">
          <w:rPr>
            <w:rStyle w:val="Collegamentoipertestuale"/>
            <w:sz w:val="22"/>
            <w:szCs w:val="22"/>
          </w:rPr>
          <w:t>info.confucio@unimc.it</w:t>
        </w:r>
      </w:hyperlink>
    </w:p>
    <w:p w14:paraId="64AFA7B7" w14:textId="77777777" w:rsidR="005C2016" w:rsidRPr="00D9209C" w:rsidRDefault="005C2016" w:rsidP="005C2016">
      <w:pPr>
        <w:tabs>
          <w:tab w:val="left" w:pos="6480"/>
        </w:tabs>
        <w:ind w:left="4956"/>
        <w:jc w:val="both"/>
        <w:rPr>
          <w:b/>
          <w:bCs/>
          <w:i/>
          <w:iCs/>
          <w:sz w:val="22"/>
          <w:szCs w:val="22"/>
        </w:rPr>
      </w:pPr>
      <w:r w:rsidRPr="00D9209C">
        <w:rPr>
          <w:b/>
          <w:bCs/>
          <w:i/>
          <w:iCs/>
          <w:sz w:val="22"/>
          <w:szCs w:val="22"/>
        </w:rPr>
        <w:t>tel.: 0733-2585813</w:t>
      </w:r>
      <w:r>
        <w:rPr>
          <w:b/>
          <w:bCs/>
          <w:i/>
          <w:iCs/>
          <w:sz w:val="22"/>
          <w:szCs w:val="22"/>
        </w:rPr>
        <w:t>, 5811, 5810</w:t>
      </w:r>
    </w:p>
    <w:p w14:paraId="4A16F428" w14:textId="6D508A02" w:rsidR="005C2016" w:rsidRDefault="005C2016" w:rsidP="005C2016">
      <w:pPr>
        <w:tabs>
          <w:tab w:val="left" w:pos="6480"/>
        </w:tabs>
        <w:ind w:left="4956"/>
        <w:jc w:val="both"/>
        <w:rPr>
          <w:b/>
          <w:bCs/>
          <w:i/>
          <w:iCs/>
          <w:sz w:val="22"/>
          <w:szCs w:val="22"/>
        </w:rPr>
      </w:pPr>
      <w:r w:rsidRPr="00D9209C">
        <w:rPr>
          <w:b/>
          <w:bCs/>
          <w:i/>
          <w:iCs/>
          <w:sz w:val="22"/>
          <w:szCs w:val="22"/>
        </w:rPr>
        <w:t xml:space="preserve">fax 0733.2585809 </w:t>
      </w:r>
    </w:p>
    <w:p w14:paraId="45CB5A79" w14:textId="255AB597" w:rsidR="005C2016" w:rsidRDefault="005C2016" w:rsidP="005C2016">
      <w:pPr>
        <w:tabs>
          <w:tab w:val="left" w:pos="6480"/>
        </w:tabs>
        <w:ind w:left="4956"/>
        <w:jc w:val="both"/>
        <w:rPr>
          <w:b/>
          <w:bCs/>
          <w:i/>
          <w:iCs/>
          <w:sz w:val="22"/>
          <w:szCs w:val="22"/>
        </w:rPr>
      </w:pPr>
    </w:p>
    <w:p w14:paraId="23F52F55" w14:textId="77777777" w:rsidR="005C2016" w:rsidRPr="005C2016" w:rsidRDefault="005C2016" w:rsidP="005C2016">
      <w:pPr>
        <w:tabs>
          <w:tab w:val="left" w:pos="6480"/>
        </w:tabs>
        <w:ind w:left="4956"/>
        <w:rPr>
          <w:bCs/>
          <w:iCs/>
          <w:sz w:val="22"/>
          <w:szCs w:val="22"/>
        </w:rPr>
      </w:pPr>
      <w:bookmarkStart w:id="0" w:name="_GoBack"/>
      <w:bookmarkEnd w:id="0"/>
    </w:p>
    <w:p w14:paraId="6DA18117" w14:textId="77777777" w:rsidR="005C2016" w:rsidRDefault="005C2016" w:rsidP="005C201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D9209C">
        <w:rPr>
          <w:sz w:val="22"/>
          <w:szCs w:val="22"/>
        </w:rPr>
        <w:t xml:space="preserve"> </w:t>
      </w:r>
      <w:proofErr w:type="spellStart"/>
      <w:r w:rsidRPr="00D9209C"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</w:t>
      </w:r>
      <w:r w:rsidRPr="00D920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Cognome </w:t>
      </w:r>
      <w:r w:rsidRPr="00D9209C">
        <w:rPr>
          <w:sz w:val="22"/>
          <w:szCs w:val="22"/>
        </w:rPr>
        <w:t>____________________</w:t>
      </w:r>
      <w:r>
        <w:rPr>
          <w:sz w:val="22"/>
          <w:szCs w:val="22"/>
        </w:rPr>
        <w:t>_</w:t>
      </w:r>
      <w:r w:rsidRPr="00D9209C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Nome _</w:t>
      </w:r>
      <w:r w:rsidRPr="00D9209C">
        <w:rPr>
          <w:sz w:val="22"/>
          <w:szCs w:val="22"/>
        </w:rPr>
        <w:t>____________________</w:t>
      </w:r>
    </w:p>
    <w:p w14:paraId="67E23209" w14:textId="77777777" w:rsidR="005C2016" w:rsidRPr="00F479BE" w:rsidRDefault="005C2016" w:rsidP="005C2016">
      <w:pPr>
        <w:spacing w:line="360" w:lineRule="auto"/>
        <w:ind w:left="2124" w:firstLine="708"/>
        <w:jc w:val="both"/>
        <w:rPr>
          <w:b/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479BE">
        <w:rPr>
          <w:b/>
          <w:sz w:val="22"/>
          <w:szCs w:val="22"/>
        </w:rPr>
        <w:t>CHIEDE</w:t>
      </w:r>
    </w:p>
    <w:p w14:paraId="6BA665A6" w14:textId="77777777" w:rsidR="005C2016" w:rsidRPr="00D9209C" w:rsidRDefault="005C2016" w:rsidP="005C2016">
      <w:pPr>
        <w:pStyle w:val="Corpotesto"/>
        <w:spacing w:after="120" w:line="360" w:lineRule="auto"/>
        <w:rPr>
          <w:szCs w:val="22"/>
          <w:lang w:val="it-IT"/>
        </w:rPr>
      </w:pPr>
      <w:r w:rsidRPr="00D9209C">
        <w:rPr>
          <w:szCs w:val="22"/>
        </w:rPr>
        <w:t xml:space="preserve">di essere </w:t>
      </w:r>
      <w:proofErr w:type="spellStart"/>
      <w:r w:rsidRPr="00D9209C">
        <w:rPr>
          <w:szCs w:val="22"/>
        </w:rPr>
        <w:t>ammess</w:t>
      </w:r>
      <w:proofErr w:type="spellEnd"/>
      <w:r>
        <w:rPr>
          <w:szCs w:val="22"/>
          <w:lang w:val="it-IT"/>
        </w:rPr>
        <w:t>___</w:t>
      </w:r>
      <w:r w:rsidRPr="00D9209C">
        <w:rPr>
          <w:szCs w:val="22"/>
        </w:rPr>
        <w:t xml:space="preserve"> a partecipare al corso</w:t>
      </w:r>
      <w:r w:rsidRPr="00D9209C">
        <w:rPr>
          <w:szCs w:val="22"/>
          <w:lang w:val="it-IT"/>
        </w:rPr>
        <w:t xml:space="preserve"> per la preparazione all’esame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152"/>
        <w:gridCol w:w="3152"/>
      </w:tblGrid>
      <w:tr w:rsidR="005C2016" w:rsidRPr="00D9209C" w14:paraId="7824F4ED" w14:textId="77777777" w:rsidTr="00BD2E62">
        <w:trPr>
          <w:trHeight w:val="1173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9967E19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</w:rPr>
              <w:t xml:space="preserve">□ </w:t>
            </w:r>
            <w:r w:rsidRPr="00F479BE">
              <w:rPr>
                <w:b/>
                <w:szCs w:val="22"/>
                <w:lang w:val="it-IT"/>
              </w:rPr>
              <w:t>HSK livello 1</w:t>
            </w:r>
          </w:p>
          <w:p w14:paraId="4D707B65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</w:rPr>
              <w:t xml:space="preserve">□ </w:t>
            </w:r>
            <w:r>
              <w:rPr>
                <w:b/>
                <w:szCs w:val="22"/>
                <w:lang w:val="it-IT"/>
              </w:rPr>
              <w:t>HSK livello 2</w:t>
            </w:r>
          </w:p>
          <w:p w14:paraId="6F3AA443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>
              <w:rPr>
                <w:b/>
                <w:szCs w:val="22"/>
                <w:lang w:val="it-IT"/>
              </w:rPr>
              <w:t>□ HSK livello 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BC7EA0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</w:rPr>
              <w:t xml:space="preserve">□ </w:t>
            </w:r>
            <w:r>
              <w:rPr>
                <w:b/>
                <w:szCs w:val="22"/>
                <w:lang w:val="it-IT"/>
              </w:rPr>
              <w:t>HSK livello 4</w:t>
            </w:r>
          </w:p>
          <w:p w14:paraId="55528356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</w:rPr>
              <w:t xml:space="preserve">□ </w:t>
            </w:r>
            <w:r w:rsidRPr="00F479BE">
              <w:rPr>
                <w:b/>
                <w:szCs w:val="22"/>
                <w:lang w:val="it-IT"/>
              </w:rPr>
              <w:t>HSK livello 5</w:t>
            </w:r>
          </w:p>
          <w:p w14:paraId="59855175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  <w:lang w:val="it-IT"/>
              </w:rPr>
              <w:t>□ HSK livello 6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2DFD3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</w:rPr>
              <w:t xml:space="preserve">□ </w:t>
            </w:r>
            <w:r w:rsidRPr="00F479BE">
              <w:rPr>
                <w:b/>
                <w:szCs w:val="22"/>
                <w:lang w:val="it-IT"/>
              </w:rPr>
              <w:t>HSKK base</w:t>
            </w:r>
          </w:p>
          <w:p w14:paraId="1FA19831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</w:rPr>
              <w:t xml:space="preserve">□ </w:t>
            </w:r>
            <w:r w:rsidRPr="00F479BE">
              <w:rPr>
                <w:b/>
                <w:szCs w:val="22"/>
                <w:lang w:val="it-IT"/>
              </w:rPr>
              <w:t>HSKK intermedio</w:t>
            </w:r>
          </w:p>
          <w:p w14:paraId="155850EB" w14:textId="77777777" w:rsidR="005C2016" w:rsidRPr="00F479BE" w:rsidRDefault="005C2016" w:rsidP="00BD2E62">
            <w:pPr>
              <w:pStyle w:val="Corpotesto"/>
              <w:spacing w:line="360" w:lineRule="auto"/>
              <w:rPr>
                <w:b/>
                <w:szCs w:val="22"/>
                <w:lang w:val="it-IT"/>
              </w:rPr>
            </w:pPr>
            <w:r w:rsidRPr="00F479BE">
              <w:rPr>
                <w:b/>
                <w:szCs w:val="22"/>
                <w:lang w:val="it-IT"/>
              </w:rPr>
              <w:t>□ HSKK avanzato</w:t>
            </w:r>
          </w:p>
        </w:tc>
      </w:tr>
    </w:tbl>
    <w:p w14:paraId="553C08F7" w14:textId="77777777" w:rsidR="005C2016" w:rsidRPr="00D9209C" w:rsidRDefault="005C2016" w:rsidP="005C2016">
      <w:pPr>
        <w:pStyle w:val="Corpotesto"/>
        <w:spacing w:before="120" w:line="360" w:lineRule="auto"/>
        <w:rPr>
          <w:szCs w:val="22"/>
        </w:rPr>
      </w:pPr>
      <w:r w:rsidRPr="00D9209C">
        <w:rPr>
          <w:szCs w:val="22"/>
        </w:rPr>
        <w:t>a tale scopo sotto la propria responsabilità, ai sensi degli artt. 46 e 47 del D.P.R. n. 445 del 28.12.2000</w:t>
      </w:r>
    </w:p>
    <w:p w14:paraId="7B30C9B0" w14:textId="77777777" w:rsidR="005C2016" w:rsidRPr="00D9209C" w:rsidRDefault="005C2016" w:rsidP="005C2016">
      <w:pPr>
        <w:pStyle w:val="Titolo1"/>
        <w:spacing w:line="360" w:lineRule="auto"/>
        <w:rPr>
          <w:sz w:val="22"/>
          <w:szCs w:val="22"/>
        </w:rPr>
      </w:pPr>
      <w:r w:rsidRPr="00D9209C">
        <w:rPr>
          <w:sz w:val="22"/>
          <w:szCs w:val="22"/>
        </w:rPr>
        <w:t>DICHIARA</w:t>
      </w:r>
    </w:p>
    <w:p w14:paraId="19B65C9A" w14:textId="77777777" w:rsidR="005C2016" w:rsidRPr="00537DCF" w:rsidRDefault="005C2016" w:rsidP="005C2016">
      <w:pPr>
        <w:pStyle w:val="Corpotesto"/>
        <w:spacing w:line="360" w:lineRule="auto"/>
        <w:rPr>
          <w:b/>
          <w:szCs w:val="22"/>
        </w:rPr>
      </w:pPr>
      <w:r w:rsidRPr="00537DCF">
        <w:rPr>
          <w:b/>
          <w:szCs w:val="22"/>
        </w:rPr>
        <w:t>1) DATI PERSONALI</w:t>
      </w:r>
    </w:p>
    <w:p w14:paraId="040B3692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luogo e data di nascita _________________________________________________________________</w:t>
      </w:r>
    </w:p>
    <w:p w14:paraId="3D39427A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Residenza: Via _________________________________________________________ n. ___________</w:t>
      </w:r>
    </w:p>
    <w:p w14:paraId="58B80814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cap. ________ città _________________________</w:t>
      </w:r>
      <w:proofErr w:type="gramStart"/>
      <w:r w:rsidRPr="00D9209C">
        <w:rPr>
          <w:sz w:val="22"/>
          <w:szCs w:val="22"/>
        </w:rPr>
        <w:t>_(</w:t>
      </w:r>
      <w:proofErr w:type="gramEnd"/>
      <w:r w:rsidRPr="00D9209C">
        <w:rPr>
          <w:sz w:val="22"/>
          <w:szCs w:val="22"/>
        </w:rPr>
        <w:t>_____) paese ______________________________</w:t>
      </w:r>
    </w:p>
    <w:p w14:paraId="271AC53A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telefono ___________________________</w:t>
      </w:r>
      <w:proofErr w:type="gramStart"/>
      <w:r w:rsidRPr="00D9209C">
        <w:rPr>
          <w:sz w:val="22"/>
          <w:szCs w:val="22"/>
        </w:rPr>
        <w:t>_  e-mail</w:t>
      </w:r>
      <w:proofErr w:type="gramEnd"/>
      <w:r w:rsidRPr="00D9209C">
        <w:rPr>
          <w:sz w:val="22"/>
          <w:szCs w:val="22"/>
        </w:rPr>
        <w:t>: __________________________________________</w:t>
      </w:r>
    </w:p>
    <w:p w14:paraId="490D135E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codice fiscale _________________________________________________________________________</w:t>
      </w:r>
    </w:p>
    <w:p w14:paraId="15ACDA10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</w:p>
    <w:p w14:paraId="23365448" w14:textId="77777777" w:rsidR="005C2016" w:rsidRPr="00537DCF" w:rsidRDefault="005C2016" w:rsidP="005C2016">
      <w:pPr>
        <w:pStyle w:val="Corpotesto"/>
        <w:spacing w:line="360" w:lineRule="auto"/>
        <w:rPr>
          <w:b/>
          <w:szCs w:val="22"/>
        </w:rPr>
      </w:pPr>
      <w:r w:rsidRPr="00537DCF">
        <w:rPr>
          <w:b/>
          <w:szCs w:val="22"/>
        </w:rPr>
        <w:t>2) di essere</w:t>
      </w:r>
    </w:p>
    <w:p w14:paraId="764C1808" w14:textId="77777777" w:rsidR="005C2016" w:rsidRPr="00D9209C" w:rsidRDefault="005C2016" w:rsidP="005C2016">
      <w:pPr>
        <w:pStyle w:val="Corpotesto"/>
        <w:spacing w:line="360" w:lineRule="auto"/>
        <w:rPr>
          <w:szCs w:val="22"/>
          <w:lang w:val="it-IT"/>
        </w:rPr>
      </w:pPr>
      <w:r w:rsidRPr="00D9209C">
        <w:rPr>
          <w:szCs w:val="22"/>
        </w:rPr>
        <w:t>□ studente</w:t>
      </w:r>
      <w:r w:rsidRPr="00D9209C">
        <w:rPr>
          <w:szCs w:val="22"/>
          <w:lang w:val="it-IT"/>
        </w:rPr>
        <w:t xml:space="preserve"> dell’Istituto Confucio (iscrizione gratuita</w:t>
      </w:r>
      <w:r w:rsidRPr="00D9209C">
        <w:rPr>
          <w:szCs w:val="22"/>
        </w:rPr>
        <w:t>)</w:t>
      </w:r>
    </w:p>
    <w:p w14:paraId="6042EEDA" w14:textId="77777777" w:rsidR="005C2016" w:rsidRPr="00D9209C" w:rsidRDefault="005C2016" w:rsidP="005C2016">
      <w:pPr>
        <w:pStyle w:val="Corpotesto"/>
        <w:spacing w:line="360" w:lineRule="auto"/>
        <w:rPr>
          <w:szCs w:val="22"/>
        </w:rPr>
      </w:pPr>
      <w:r w:rsidRPr="00D9209C">
        <w:rPr>
          <w:szCs w:val="22"/>
        </w:rPr>
        <w:t>□ studente dell’Università di Macerata</w:t>
      </w:r>
      <w:r w:rsidRPr="00D9209C">
        <w:rPr>
          <w:szCs w:val="22"/>
          <w:lang w:val="it-IT"/>
        </w:rPr>
        <w:t xml:space="preserve"> - quota di iscrizione: 20 €</w:t>
      </w:r>
      <w:r>
        <w:rPr>
          <w:szCs w:val="22"/>
        </w:rPr>
        <w:t>)</w:t>
      </w:r>
    </w:p>
    <w:p w14:paraId="02D21C75" w14:textId="77777777" w:rsidR="005C2016" w:rsidRPr="00D9209C" w:rsidRDefault="005C2016" w:rsidP="005C2016">
      <w:pPr>
        <w:pStyle w:val="Corpotesto"/>
        <w:spacing w:line="360" w:lineRule="auto"/>
        <w:rPr>
          <w:szCs w:val="22"/>
        </w:rPr>
      </w:pPr>
      <w:r w:rsidRPr="00D9209C">
        <w:rPr>
          <w:szCs w:val="22"/>
        </w:rPr>
        <w:t xml:space="preserve">□ esterno </w:t>
      </w:r>
      <w:r w:rsidRPr="00D9209C">
        <w:rPr>
          <w:szCs w:val="22"/>
          <w:lang w:val="it-IT"/>
        </w:rPr>
        <w:t>(quota di iscrizione: 40 €</w:t>
      </w:r>
      <w:r w:rsidRPr="00D9209C">
        <w:rPr>
          <w:szCs w:val="22"/>
        </w:rPr>
        <w:t>)</w:t>
      </w:r>
    </w:p>
    <w:p w14:paraId="519A6043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</w:p>
    <w:p w14:paraId="2A6BC72E" w14:textId="77777777" w:rsidR="005C2016" w:rsidRPr="00B056A9" w:rsidRDefault="005C2016" w:rsidP="005C2016">
      <w:pPr>
        <w:spacing w:line="360" w:lineRule="auto"/>
        <w:jc w:val="both"/>
        <w:rPr>
          <w:b/>
          <w:sz w:val="22"/>
          <w:szCs w:val="22"/>
        </w:rPr>
      </w:pPr>
      <w:r w:rsidRPr="00B056A9">
        <w:rPr>
          <w:b/>
          <w:sz w:val="22"/>
          <w:szCs w:val="22"/>
        </w:rPr>
        <w:t>3) di autorizzare il trattamento dei dati personali ai sensi del D. lgs 196/2003;</w:t>
      </w:r>
    </w:p>
    <w:p w14:paraId="03C4FC37" w14:textId="4CDFDAFD" w:rsidR="005C2016" w:rsidRDefault="005C201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E0F779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</w:p>
    <w:p w14:paraId="370C8EEA" w14:textId="77777777" w:rsidR="005C2016" w:rsidRPr="00B056A9" w:rsidRDefault="005C2016" w:rsidP="005C2016">
      <w:pPr>
        <w:spacing w:line="360" w:lineRule="auto"/>
        <w:jc w:val="both"/>
        <w:rPr>
          <w:b/>
          <w:sz w:val="22"/>
          <w:szCs w:val="22"/>
        </w:rPr>
      </w:pPr>
      <w:r w:rsidRPr="00B056A9">
        <w:rPr>
          <w:b/>
          <w:sz w:val="22"/>
          <w:szCs w:val="22"/>
        </w:rPr>
        <w:t>ALLEGA alla presente:</w:t>
      </w:r>
    </w:p>
    <w:p w14:paraId="77D3850A" w14:textId="77777777" w:rsidR="005C2016" w:rsidRPr="00D9209C" w:rsidRDefault="005C2016" w:rsidP="005C2016">
      <w:pPr>
        <w:spacing w:line="360" w:lineRule="auto"/>
        <w:jc w:val="both"/>
        <w:rPr>
          <w:iCs/>
          <w:sz w:val="22"/>
          <w:szCs w:val="22"/>
        </w:rPr>
      </w:pPr>
      <w:r w:rsidRPr="00D9209C">
        <w:rPr>
          <w:sz w:val="22"/>
          <w:szCs w:val="22"/>
        </w:rPr>
        <w:t xml:space="preserve">- </w:t>
      </w:r>
      <w:r w:rsidRPr="00D9209C">
        <w:rPr>
          <w:iCs/>
          <w:sz w:val="22"/>
          <w:szCs w:val="22"/>
        </w:rPr>
        <w:t>copia di un documento di riconoscimento in corso di validità firmata;</w:t>
      </w:r>
    </w:p>
    <w:p w14:paraId="08A3CF44" w14:textId="77777777" w:rsidR="005C2016" w:rsidRDefault="005C2016" w:rsidP="005C2016">
      <w:pPr>
        <w:spacing w:line="360" w:lineRule="auto"/>
        <w:jc w:val="both"/>
        <w:rPr>
          <w:iCs/>
          <w:sz w:val="22"/>
          <w:szCs w:val="22"/>
        </w:rPr>
      </w:pPr>
      <w:r w:rsidRPr="00D9209C">
        <w:rPr>
          <w:iCs/>
          <w:sz w:val="22"/>
          <w:szCs w:val="22"/>
        </w:rPr>
        <w:t xml:space="preserve">- copia della ricevuta di versamento della quota di iscrizione </w:t>
      </w:r>
      <w:r>
        <w:rPr>
          <w:iCs/>
          <w:sz w:val="22"/>
          <w:szCs w:val="22"/>
        </w:rPr>
        <w:t>al corso propedeutico ove dovuta.</w:t>
      </w:r>
    </w:p>
    <w:p w14:paraId="0F531648" w14:textId="77777777" w:rsidR="005C2016" w:rsidRPr="00B056A9" w:rsidRDefault="005C2016" w:rsidP="005C2016">
      <w:pPr>
        <w:spacing w:line="360" w:lineRule="auto"/>
        <w:jc w:val="both"/>
        <w:rPr>
          <w:iCs/>
          <w:sz w:val="22"/>
          <w:szCs w:val="22"/>
        </w:rPr>
      </w:pPr>
    </w:p>
    <w:p w14:paraId="018A92F0" w14:textId="77777777" w:rsidR="005C2016" w:rsidRPr="00D9209C" w:rsidRDefault="005C2016" w:rsidP="005C2016">
      <w:pPr>
        <w:pStyle w:val="Titolo2"/>
        <w:spacing w:line="360" w:lineRule="auto"/>
        <w:rPr>
          <w:szCs w:val="22"/>
        </w:rPr>
      </w:pPr>
      <w:r w:rsidRPr="00D9209C">
        <w:rPr>
          <w:szCs w:val="22"/>
        </w:rPr>
        <w:t>COMUNICA</w:t>
      </w:r>
    </w:p>
    <w:p w14:paraId="3C33BF4E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L’indirizzo eletto per tutti gli avvisi inerenti al corso (se diverso da quello di residenza):</w:t>
      </w:r>
    </w:p>
    <w:p w14:paraId="283EDD11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 xml:space="preserve">Via ____________________________________________________ n. __________ cap. __________ </w:t>
      </w:r>
    </w:p>
    <w:p w14:paraId="0EB3B04B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città _____________________________________</w:t>
      </w:r>
      <w:proofErr w:type="gramStart"/>
      <w:r w:rsidRPr="00D9209C">
        <w:rPr>
          <w:sz w:val="22"/>
          <w:szCs w:val="22"/>
        </w:rPr>
        <w:t>_(</w:t>
      </w:r>
      <w:proofErr w:type="gramEnd"/>
      <w:r w:rsidRPr="00D9209C">
        <w:rPr>
          <w:sz w:val="22"/>
          <w:szCs w:val="22"/>
        </w:rPr>
        <w:t>_____) paese ____________________________</w:t>
      </w:r>
    </w:p>
    <w:p w14:paraId="1E7EDBEE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 xml:space="preserve"> tel. _________________ </w:t>
      </w:r>
      <w:proofErr w:type="spellStart"/>
      <w:r w:rsidRPr="00D9209C">
        <w:rPr>
          <w:sz w:val="22"/>
          <w:szCs w:val="22"/>
        </w:rPr>
        <w:t>cell</w:t>
      </w:r>
      <w:proofErr w:type="spellEnd"/>
      <w:r w:rsidRPr="00D9209C">
        <w:rPr>
          <w:sz w:val="22"/>
          <w:szCs w:val="22"/>
        </w:rPr>
        <w:t>._________________________e-mail ___________________________</w:t>
      </w:r>
    </w:p>
    <w:p w14:paraId="03C7F329" w14:textId="77777777" w:rsidR="005C2016" w:rsidRPr="00D9209C" w:rsidRDefault="005C2016" w:rsidP="005C2016">
      <w:pPr>
        <w:spacing w:line="360" w:lineRule="auto"/>
        <w:rPr>
          <w:sz w:val="22"/>
          <w:szCs w:val="22"/>
        </w:rPr>
      </w:pPr>
    </w:p>
    <w:p w14:paraId="28C81A21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________________________, _____________</w:t>
      </w:r>
    </w:p>
    <w:p w14:paraId="1F9F1A3D" w14:textId="77777777" w:rsidR="005C2016" w:rsidRPr="00D9209C" w:rsidRDefault="005C2016" w:rsidP="005C2016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Luogo                                     Data</w:t>
      </w:r>
      <w:r w:rsidRPr="00D9209C">
        <w:rPr>
          <w:sz w:val="22"/>
          <w:szCs w:val="22"/>
        </w:rPr>
        <w:tab/>
      </w:r>
      <w:r w:rsidRPr="00D9209C">
        <w:rPr>
          <w:sz w:val="22"/>
          <w:szCs w:val="22"/>
        </w:rPr>
        <w:tab/>
      </w:r>
      <w:r w:rsidRPr="00D9209C">
        <w:rPr>
          <w:sz w:val="22"/>
          <w:szCs w:val="22"/>
        </w:rPr>
        <w:tab/>
      </w:r>
      <w:r w:rsidRPr="00D9209C">
        <w:rPr>
          <w:sz w:val="22"/>
          <w:szCs w:val="22"/>
        </w:rPr>
        <w:tab/>
      </w:r>
      <w:r w:rsidRPr="00D9209C">
        <w:rPr>
          <w:sz w:val="22"/>
          <w:szCs w:val="22"/>
        </w:rPr>
        <w:tab/>
      </w:r>
      <w:r w:rsidRPr="00D9209C">
        <w:rPr>
          <w:sz w:val="22"/>
          <w:szCs w:val="22"/>
        </w:rPr>
        <w:tab/>
        <w:t>Firma</w:t>
      </w:r>
    </w:p>
    <w:p w14:paraId="35BE5D1E" w14:textId="77777777" w:rsidR="005C2016" w:rsidRPr="00D9209C" w:rsidRDefault="005C2016" w:rsidP="005C2016">
      <w:pPr>
        <w:spacing w:line="360" w:lineRule="auto"/>
        <w:ind w:left="4956"/>
        <w:jc w:val="both"/>
        <w:rPr>
          <w:sz w:val="22"/>
          <w:szCs w:val="22"/>
        </w:rPr>
      </w:pPr>
    </w:p>
    <w:tbl>
      <w:tblPr>
        <w:tblW w:w="9600" w:type="dxa"/>
        <w:tblInd w:w="-1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00"/>
      </w:tblGrid>
      <w:tr w:rsidR="005C2016" w:rsidRPr="00D9209C" w14:paraId="7CC20308" w14:textId="77777777" w:rsidTr="00BD2E6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2243" w14:textId="77777777" w:rsidR="005C2016" w:rsidRDefault="005C2016" w:rsidP="00BD2E62">
            <w:pPr>
              <w:snapToGrid w:val="0"/>
              <w:spacing w:after="120" w:line="288" w:lineRule="auto"/>
              <w:rPr>
                <w:rFonts w:cs="Calibri"/>
                <w:sz w:val="22"/>
                <w:szCs w:val="22"/>
              </w:rPr>
            </w:pPr>
            <w:r w:rsidRPr="00B056A9">
              <w:rPr>
                <w:rFonts w:cs="Calibri"/>
                <w:b/>
                <w:sz w:val="22"/>
                <w:szCs w:val="22"/>
              </w:rPr>
              <w:t>N.B.:</w:t>
            </w:r>
            <w:r w:rsidRPr="00D9209C">
              <w:rPr>
                <w:sz w:val="22"/>
                <w:szCs w:val="22"/>
              </w:rPr>
              <w:t xml:space="preserve"> Il pagamento del contributo di iscrizione al corso </w:t>
            </w:r>
            <w:r>
              <w:rPr>
                <w:sz w:val="22"/>
                <w:szCs w:val="22"/>
              </w:rPr>
              <w:t xml:space="preserve">propedeutico </w:t>
            </w:r>
            <w:r w:rsidRPr="00D9209C">
              <w:rPr>
                <w:sz w:val="22"/>
                <w:szCs w:val="22"/>
              </w:rPr>
              <w:t>va effettuato contestualmente al</w:t>
            </w:r>
            <w:r>
              <w:rPr>
                <w:sz w:val="22"/>
                <w:szCs w:val="22"/>
              </w:rPr>
              <w:t xml:space="preserve"> pagamento del</w:t>
            </w:r>
            <w:r w:rsidRPr="00D9209C">
              <w:rPr>
                <w:sz w:val="22"/>
                <w:szCs w:val="22"/>
              </w:rPr>
              <w:t>l’iscrizione all’esame HSK</w:t>
            </w:r>
            <w:r>
              <w:rPr>
                <w:sz w:val="22"/>
                <w:szCs w:val="22"/>
              </w:rPr>
              <w:t xml:space="preserve"> e/o HSKK </w:t>
            </w:r>
            <w:r w:rsidRPr="00D9209C">
              <w:rPr>
                <w:sz w:val="22"/>
                <w:szCs w:val="22"/>
              </w:rPr>
              <w:t xml:space="preserve">effettuando un unico versamento </w:t>
            </w:r>
            <w:r w:rsidRPr="00537DCF">
              <w:rPr>
                <w:rFonts w:cs="Calibri"/>
                <w:sz w:val="22"/>
                <w:szCs w:val="22"/>
              </w:rPr>
              <w:t>comprendente</w:t>
            </w: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537DCF">
              <w:rPr>
                <w:rFonts w:cs="Calibri"/>
                <w:sz w:val="22"/>
                <w:szCs w:val="22"/>
              </w:rPr>
              <w:t xml:space="preserve">sia la quota d’iscrizione all’esame sia </w:t>
            </w:r>
            <w:r>
              <w:rPr>
                <w:rFonts w:cs="Calibri"/>
                <w:sz w:val="22"/>
                <w:szCs w:val="22"/>
              </w:rPr>
              <w:t>la quota d</w:t>
            </w:r>
            <w:r w:rsidRPr="00537DCF">
              <w:rPr>
                <w:rFonts w:cs="Calibri"/>
                <w:sz w:val="22"/>
                <w:szCs w:val="22"/>
              </w:rPr>
              <w:t>’iscrizione al corso propedeutico</w:t>
            </w: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537DCF">
              <w:rPr>
                <w:rFonts w:cs="Calibri"/>
                <w:sz w:val="22"/>
                <w:szCs w:val="22"/>
              </w:rPr>
              <w:t>entro la data indicata su</w:t>
            </w: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14:paraId="23BA406E" w14:textId="77777777" w:rsidR="005C2016" w:rsidRDefault="005C2016" w:rsidP="00BD2E62">
            <w:pPr>
              <w:snapToGrid w:val="0"/>
              <w:spacing w:after="120" w:line="288" w:lineRule="auto"/>
              <w:rPr>
                <w:rFonts w:cs="Calibri"/>
                <w:sz w:val="22"/>
                <w:szCs w:val="22"/>
              </w:rPr>
            </w:pPr>
            <w:hyperlink r:id="rId11" w:history="1">
              <w:r w:rsidRPr="00676844">
                <w:rPr>
                  <w:rStyle w:val="Collegamentoipertestuale"/>
                  <w:rFonts w:cs="Calibri"/>
                  <w:sz w:val="22"/>
                  <w:szCs w:val="22"/>
                </w:rPr>
                <w:t>http://confucio.unimc.it/it/Certificazioni/informazioni-iscrizioni-certificazi</w:t>
              </w:r>
              <w:r w:rsidRPr="00676844">
                <w:rPr>
                  <w:rStyle w:val="Collegamentoipertestuale"/>
                  <w:rFonts w:cs="Calibri"/>
                  <w:sz w:val="22"/>
                  <w:szCs w:val="22"/>
                </w:rPr>
                <w:t>o</w:t>
              </w:r>
              <w:r w:rsidRPr="00676844">
                <w:rPr>
                  <w:rStyle w:val="Collegamentoipertestuale"/>
                  <w:rFonts w:cs="Calibri"/>
                  <w:sz w:val="22"/>
                  <w:szCs w:val="22"/>
                </w:rPr>
                <w:t>ni</w:t>
              </w:r>
            </w:hyperlink>
          </w:p>
          <w:p w14:paraId="3B467881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Modalità di pagamento dei contributi d'iscrizioni agli esami di certificazione</w:t>
            </w:r>
          </w:p>
          <w:p w14:paraId="1989BDB7" w14:textId="77777777" w:rsidR="005C2016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l pagamento del contributo di iscrizione va effettuato entro le scadenze indicate utilizzando </w:t>
            </w:r>
            <w:proofErr w:type="gramStart"/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esclusivamente  la</w:t>
            </w:r>
            <w:proofErr w:type="gramEnd"/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 xml:space="preserve"> piattaforma di pagamento elettronico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14:paraId="543FC895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DFED153" w14:textId="77777777" w:rsidR="005C2016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12" w:anchor="/" w:tgtFrame="_blank" w:history="1"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fldChar w:fldCharType="begin"/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instrText xml:space="preserve"> INCLUDEPICTURE "http://confucio.unimc.it/it/Certificazioni/documenti-certificazioni/pagopa_logo.png/@@images/a64b15e5-1b09-40d5-bf38-62d2ccd7ccb1.png" \* MERGEFORMATINET </w:instrText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fldChar w:fldCharType="separate"/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pict w14:anchorId="0C4FB05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Logo PagoPA" style="width:96pt;height:58.5pt" o:button="t">
                    <v:imagedata r:id="rId13" r:href="rId14"/>
                  </v:shape>
                </w:pict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fldChar w:fldCharType="end"/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hyperlink r:id="rId15" w:history="1">
              <w:r w:rsidRPr="00D22812">
                <w:rPr>
                  <w:rStyle w:val="Collegamentoipertestuale"/>
                  <w:rFonts w:ascii="Arial" w:hAnsi="Arial" w:cs="Arial"/>
                  <w:sz w:val="19"/>
                  <w:szCs w:val="19"/>
                </w:rPr>
                <w:t>https://unimc.pagoatenei.cineca.it/portalepagamenti.server.frontend/#/</w:t>
              </w:r>
            </w:hyperlink>
          </w:p>
          <w:p w14:paraId="23B124C9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5DDCFF5F" w14:textId="77777777" w:rsidR="005C2016" w:rsidRDefault="005C2016" w:rsidP="00BD2E62">
            <w:pPr>
              <w:numPr>
                <w:ilvl w:val="0"/>
                <w:numId w:val="2"/>
              </w:numPr>
              <w:spacing w:after="60"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Occorre specificare nella causale libera il livello di certificazione e il nome e cognome dello studente qualora chi effettua il pagamento sia persona diversa.</w:t>
            </w:r>
          </w:p>
          <w:p w14:paraId="023DBCE0" w14:textId="77777777" w:rsidR="005C2016" w:rsidRPr="00D22812" w:rsidRDefault="005C2016" w:rsidP="00BD2E62">
            <w:pPr>
              <w:numPr>
                <w:ilvl w:val="0"/>
                <w:numId w:val="2"/>
              </w:numPr>
              <w:spacing w:after="60"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15839D4B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  <w:t>Tabella contributi iscrizioni esami di certificazione:</w:t>
            </w:r>
          </w:p>
          <w:p w14:paraId="7535F766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3260FAE4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  <w:t>CERTIFICAZIONE HSK</w:t>
            </w:r>
          </w:p>
          <w:p w14:paraId="4D85D9F7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307AA1B" w14:textId="77777777" w:rsidR="005C2016" w:rsidRPr="00D22812" w:rsidRDefault="005C2016" w:rsidP="00BD2E62">
            <w:pPr>
              <w:numPr>
                <w:ilvl w:val="0"/>
                <w:numId w:val="3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 livello 1 (</w:t>
            </w:r>
            <w:proofErr w:type="spell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</w:t>
            </w:r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一级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corrispondente al livello A1 del CEFR - € 20,00</w:t>
            </w:r>
          </w:p>
          <w:p w14:paraId="78158B52" w14:textId="77777777" w:rsidR="005C2016" w:rsidRPr="00D22812" w:rsidRDefault="005C2016" w:rsidP="00BD2E62">
            <w:pPr>
              <w:numPr>
                <w:ilvl w:val="0"/>
                <w:numId w:val="3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 livello 2 (</w:t>
            </w:r>
            <w:proofErr w:type="spell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</w:t>
            </w:r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二级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corrispondente al livello A2 del CEFR - € 20,00</w:t>
            </w:r>
          </w:p>
          <w:p w14:paraId="6D8ECDDC" w14:textId="77777777" w:rsidR="005C2016" w:rsidRPr="00D22812" w:rsidRDefault="005C2016" w:rsidP="00BD2E62">
            <w:pPr>
              <w:numPr>
                <w:ilvl w:val="0"/>
                <w:numId w:val="3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HSK livello 3 (</w:t>
            </w:r>
            <w:proofErr w:type="spell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</w:t>
            </w:r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三级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corrispondente al livello B1 del CEFR - € 30,00</w:t>
            </w:r>
          </w:p>
          <w:p w14:paraId="1A7C618B" w14:textId="77777777" w:rsidR="005C2016" w:rsidRPr="00D22812" w:rsidRDefault="005C2016" w:rsidP="00BD2E62">
            <w:pPr>
              <w:numPr>
                <w:ilvl w:val="0"/>
                <w:numId w:val="3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 livello 4 (</w:t>
            </w:r>
            <w:proofErr w:type="spell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</w:t>
            </w:r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四级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corrispondente al livello B2 del CEFR - € 30,00</w:t>
            </w:r>
          </w:p>
          <w:p w14:paraId="30B6C546" w14:textId="77777777" w:rsidR="005C2016" w:rsidRPr="00D22812" w:rsidRDefault="005C2016" w:rsidP="00BD2E62">
            <w:pPr>
              <w:numPr>
                <w:ilvl w:val="0"/>
                <w:numId w:val="3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 livello 5 (</w:t>
            </w:r>
            <w:proofErr w:type="spell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</w:t>
            </w:r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五级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corrispondente al livello C1 del CEFR - € 50,00</w:t>
            </w:r>
          </w:p>
          <w:p w14:paraId="6EBAD59C" w14:textId="77777777" w:rsidR="005C2016" w:rsidRPr="00D22812" w:rsidRDefault="005C2016" w:rsidP="00BD2E62">
            <w:pPr>
              <w:numPr>
                <w:ilvl w:val="0"/>
                <w:numId w:val="3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 livello 6 (</w:t>
            </w:r>
            <w:proofErr w:type="spell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</w:t>
            </w:r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六级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corrispondente al livello C2 del CEFR - € 50,00</w:t>
            </w:r>
          </w:p>
          <w:p w14:paraId="10A1B0F2" w14:textId="77777777" w:rsidR="005C2016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  <w:p w14:paraId="260DDD5A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  <w:t>CERTIFICAZIONE HSKK</w:t>
            </w:r>
          </w:p>
          <w:p w14:paraId="7CF18A54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5954A10A" w14:textId="77777777" w:rsidR="005C2016" w:rsidRPr="00D22812" w:rsidRDefault="005C2016" w:rsidP="00BD2E62">
            <w:pPr>
              <w:numPr>
                <w:ilvl w:val="0"/>
                <w:numId w:val="4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HSKK livello base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(</w:t>
            </w:r>
            <w:proofErr w:type="spellStart"/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初级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 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- € 20,00</w:t>
            </w:r>
          </w:p>
          <w:p w14:paraId="1EB2E576" w14:textId="77777777" w:rsidR="005C2016" w:rsidRPr="00D22812" w:rsidRDefault="005C2016" w:rsidP="00BD2E62">
            <w:pPr>
              <w:numPr>
                <w:ilvl w:val="0"/>
                <w:numId w:val="4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HSKK livello intermedio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(</w:t>
            </w:r>
            <w:proofErr w:type="spellStart"/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中级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- € 30,00</w:t>
            </w:r>
          </w:p>
          <w:p w14:paraId="501997C3" w14:textId="77777777" w:rsidR="005C2016" w:rsidRPr="00D22812" w:rsidRDefault="005C2016" w:rsidP="00BD2E62">
            <w:pPr>
              <w:numPr>
                <w:ilvl w:val="0"/>
                <w:numId w:val="4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HSKK livello avanzato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(</w:t>
            </w:r>
            <w:proofErr w:type="spellStart"/>
            <w:r w:rsidRPr="00D2281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9"/>
                <w:szCs w:val="19"/>
              </w:rPr>
              <w:t>高级</w:t>
            </w:r>
            <w:proofErr w:type="spell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- € 40,00</w:t>
            </w:r>
          </w:p>
          <w:p w14:paraId="00E00104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color w:val="000000"/>
                <w:sz w:val="19"/>
                <w:szCs w:val="19"/>
                <w:u w:val="single"/>
              </w:rPr>
              <w:t>CERTIFICAZIONE YCT</w:t>
            </w:r>
          </w:p>
          <w:p w14:paraId="2C939C85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5E85849" w14:textId="77777777" w:rsidR="005C2016" w:rsidRPr="00D22812" w:rsidRDefault="005C2016" w:rsidP="00BD2E62">
            <w:pPr>
              <w:numPr>
                <w:ilvl w:val="0"/>
                <w:numId w:val="5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YCT livello 1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€ -   5,00</w:t>
            </w:r>
          </w:p>
          <w:p w14:paraId="2D8FAFD1" w14:textId="77777777" w:rsidR="005C2016" w:rsidRPr="00D22812" w:rsidRDefault="005C2016" w:rsidP="00BD2E62">
            <w:pPr>
              <w:numPr>
                <w:ilvl w:val="0"/>
                <w:numId w:val="5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YCT livello 2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€ - 10,00</w:t>
            </w:r>
          </w:p>
          <w:p w14:paraId="7C58A510" w14:textId="77777777" w:rsidR="005C2016" w:rsidRPr="00D22812" w:rsidRDefault="005C2016" w:rsidP="00BD2E62">
            <w:pPr>
              <w:numPr>
                <w:ilvl w:val="0"/>
                <w:numId w:val="5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YCT livello 3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€ - 15,00</w:t>
            </w:r>
          </w:p>
          <w:p w14:paraId="6FC1433B" w14:textId="77777777" w:rsidR="005C2016" w:rsidRPr="00D22812" w:rsidRDefault="005C2016" w:rsidP="00BD2E62">
            <w:pPr>
              <w:numPr>
                <w:ilvl w:val="0"/>
                <w:numId w:val="5"/>
              </w:numPr>
              <w:spacing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YCT livello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 4 € - 20,00</w:t>
            </w:r>
          </w:p>
          <w:p w14:paraId="643D2857" w14:textId="77777777" w:rsidR="005C2016" w:rsidRPr="00D22812" w:rsidRDefault="005C2016" w:rsidP="00BD2E62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19417FD4" w14:textId="77777777" w:rsidR="005C2016" w:rsidRDefault="005C2016" w:rsidP="00BD2E62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Corsi di preparazione agli esami di certificazione HSK e HSKK</w:t>
            </w:r>
          </w:p>
          <w:p w14:paraId="00D1A2EA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056395A5" w14:textId="77777777" w:rsidR="005C2016" w:rsidRDefault="005C2016" w:rsidP="00BD2E62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Nelle due settimane precedenti l'esame di certificazione si terranno i corsi di preparazione.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  <w:t>Sono previsti 2 incontri a settimana, di 2 ore ciascuno</w:t>
            </w:r>
            <w:r w:rsidRPr="00D22812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, 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per un totale di 8 ore.</w:t>
            </w:r>
          </w:p>
          <w:p w14:paraId="58709BFB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731CC4A1" w14:textId="77777777" w:rsidR="005C2016" w:rsidRDefault="005C2016" w:rsidP="00BD2E62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Contributo per l'iscrizione ai corsi di preparazione</w:t>
            </w:r>
          </w:p>
          <w:p w14:paraId="31B04A47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531E4DF3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- La partecipazione ai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corsi di preparazione è gratuita per gli studenti iscritti all'Istituto Confucio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  <w:t>frequentanti cioè i corsi dell'Istituto.</w:t>
            </w:r>
          </w:p>
          <w:p w14:paraId="4CA13A0B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- 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Per tutti gli studenti dell'Università di Macerata, non frequentanti i corsi dell'Istituto,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  <w:t xml:space="preserve">il </w:t>
            </w:r>
            <w:proofErr w:type="gramStart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contributo  per</w:t>
            </w:r>
            <w:proofErr w:type="gramEnd"/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l’iscrizione ai corsi è pari ad € 20,00</w:t>
            </w:r>
          </w:p>
          <w:p w14:paraId="603C9EDF" w14:textId="77777777" w:rsidR="005C2016" w:rsidRPr="00D22812" w:rsidRDefault="005C2016" w:rsidP="00BD2E62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- </w:t>
            </w: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Per tutti gli altri il contributo per l’iscrizione ai corsi è pari ad € 40,00.</w:t>
            </w:r>
          </w:p>
          <w:p w14:paraId="10A7B9EA" w14:textId="77777777" w:rsidR="005C2016" w:rsidRDefault="005C2016" w:rsidP="00BD2E62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Modalità di pagamento dei contributi per l’iscrizione ai corsi di preparazione</w:t>
            </w:r>
          </w:p>
          <w:p w14:paraId="0D9404E0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028BC811" w14:textId="77777777" w:rsidR="005C2016" w:rsidRPr="00D22812" w:rsidRDefault="005C2016" w:rsidP="00BD2E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</w:t>
            </w: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l pagamento del contributo per l’iscrizione ai corsi di preparazione va effettuato entro le scadenze indicate</w:t>
            </w:r>
          </w:p>
          <w:p w14:paraId="4786DA9D" w14:textId="77777777" w:rsidR="005C2016" w:rsidRPr="00D22812" w:rsidRDefault="005C2016" w:rsidP="00BD2E62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 xml:space="preserve">utilizzando </w:t>
            </w:r>
            <w:proofErr w:type="gramStart"/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esclusivamente  la</w:t>
            </w:r>
            <w:proofErr w:type="gramEnd"/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 xml:space="preserve"> piattaforma di pagamento elettronico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14:paraId="1B7D99D9" w14:textId="77777777" w:rsidR="005C2016" w:rsidRPr="00D22812" w:rsidRDefault="005C2016" w:rsidP="00BD2E62">
            <w:pPr>
              <w:rPr>
                <w:rStyle w:val="Collegamentoipertestuale"/>
                <w:rFonts w:ascii="Arial" w:hAnsi="Arial" w:cs="Arial"/>
                <w:b/>
                <w:sz w:val="19"/>
                <w:szCs w:val="19"/>
              </w:rPr>
            </w:pPr>
            <w:hyperlink r:id="rId16" w:anchor="/" w:tgtFrame="_blank" w:history="1"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fldChar w:fldCharType="begin"/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instrText xml:space="preserve"> INCLUDEPICTURE "http://confucio.unimc.it/it/Certificazioni/documenti-certificazioni/pagopa_logo.png/@@images/a64b15e5-1b09-40d5-bf38-62d2ccd7ccb1.png" \* MERGEFORMATINET </w:instrText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fldChar w:fldCharType="separate"/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pict w14:anchorId="682D3A05">
                  <v:shape id="_x0000_i1026" type="#_x0000_t75" alt="Logo PagoPA" style="width:96pt;height:58.5pt" o:button="t">
                    <v:imagedata r:id="rId13" r:href="rId17"/>
                  </v:shape>
                </w:pict>
              </w:r>
              <w:r w:rsidRPr="00D22812">
                <w:rPr>
                  <w:rFonts w:ascii="Arial" w:hAnsi="Arial" w:cs="Arial"/>
                  <w:color w:val="427597"/>
                  <w:sz w:val="19"/>
                  <w:szCs w:val="19"/>
                </w:rPr>
                <w:fldChar w:fldCharType="end"/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instrText xml:space="preserve"> HYPERLINK "https://unimc.pagoatenei.cineca.it/portalepagamenti.server.frontend/" \l "/" </w:instrTex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fldChar w:fldCharType="separate"/>
            </w:r>
            <w:r w:rsidRPr="00D22812">
              <w:rPr>
                <w:rStyle w:val="Collegamentoipertestuale"/>
                <w:rFonts w:ascii="Arial" w:hAnsi="Arial" w:cs="Arial"/>
                <w:b/>
                <w:sz w:val="19"/>
                <w:szCs w:val="19"/>
              </w:rPr>
              <w:t>https://unimc.pagoatenei.cineca.it/portalepagamenti.server.frontend/#/</w:t>
            </w:r>
          </w:p>
          <w:p w14:paraId="3C83D806" w14:textId="77777777" w:rsidR="005C2016" w:rsidRPr="00D22812" w:rsidRDefault="005C2016" w:rsidP="00BD2E6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fldChar w:fldCharType="end"/>
            </w:r>
          </w:p>
          <w:p w14:paraId="29032EE1" w14:textId="77777777" w:rsidR="005C2016" w:rsidRPr="00D22812" w:rsidRDefault="005C2016" w:rsidP="00BD2E62">
            <w:pPr>
              <w:numPr>
                <w:ilvl w:val="0"/>
                <w:numId w:val="6"/>
              </w:numPr>
              <w:spacing w:after="60" w:line="360" w:lineRule="atLeast"/>
              <w:ind w:left="4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22812">
              <w:rPr>
                <w:rFonts w:ascii="Arial" w:hAnsi="Arial" w:cs="Arial"/>
                <w:color w:val="000000"/>
                <w:sz w:val="19"/>
                <w:szCs w:val="19"/>
              </w:rPr>
              <w:t>Occorre specificare nella causale libera a quale corso di preparazione ci si iscrive e il nome e cognome dello studente qualora chi effettua il pagamento sia persona diversa.</w:t>
            </w:r>
          </w:p>
          <w:p w14:paraId="7A2A3943" w14:textId="77777777" w:rsidR="005C2016" w:rsidRDefault="005C2016" w:rsidP="00BD2E62">
            <w:pPr>
              <w:snapToGrid w:val="0"/>
              <w:spacing w:after="120" w:line="288" w:lineRule="auto"/>
              <w:rPr>
                <w:rFonts w:cs="Calibri"/>
                <w:sz w:val="22"/>
                <w:szCs w:val="22"/>
              </w:rPr>
            </w:pPr>
          </w:p>
          <w:p w14:paraId="40E3C324" w14:textId="77777777" w:rsidR="005C2016" w:rsidRPr="00205F27" w:rsidRDefault="005C2016" w:rsidP="00BD2E62">
            <w:pPr>
              <w:spacing w:line="288" w:lineRule="auto"/>
              <w:rPr>
                <w:sz w:val="22"/>
                <w:szCs w:val="22"/>
              </w:rPr>
            </w:pPr>
            <w:r w:rsidRPr="00D9209C">
              <w:rPr>
                <w:sz w:val="22"/>
                <w:szCs w:val="22"/>
              </w:rPr>
              <w:lastRenderedPageBreak/>
              <w:t>“</w:t>
            </w:r>
            <w:r w:rsidRPr="00D9209C">
              <w:rPr>
                <w:rFonts w:cs="Calibri"/>
                <w:b/>
                <w:sz w:val="22"/>
                <w:szCs w:val="22"/>
              </w:rPr>
              <w:t>Confucio</w:t>
            </w:r>
            <w:r w:rsidRPr="00D9209C">
              <w:rPr>
                <w:b/>
                <w:sz w:val="22"/>
                <w:szCs w:val="22"/>
              </w:rPr>
              <w:t xml:space="preserve"> - Contr. esame e corso </w:t>
            </w:r>
            <w:r>
              <w:rPr>
                <w:b/>
                <w:sz w:val="22"/>
                <w:szCs w:val="22"/>
              </w:rPr>
              <w:t xml:space="preserve">propedeutico </w:t>
            </w:r>
            <w:r w:rsidRPr="00D9209C">
              <w:rPr>
                <w:b/>
                <w:sz w:val="22"/>
                <w:szCs w:val="22"/>
              </w:rPr>
              <w:t>HSK</w:t>
            </w:r>
            <w:r>
              <w:rPr>
                <w:b/>
                <w:sz w:val="22"/>
                <w:szCs w:val="22"/>
              </w:rPr>
              <w:t xml:space="preserve"> livello __ e/o HSKK ______________</w:t>
            </w:r>
            <w:r w:rsidRPr="00D9209C">
              <w:rPr>
                <w:b/>
                <w:sz w:val="22"/>
                <w:szCs w:val="22"/>
              </w:rPr>
              <w:t>”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37DCF">
              <w:rPr>
                <w:sz w:val="22"/>
                <w:szCs w:val="22"/>
              </w:rPr>
              <w:t>indicando rispettivamente il livello della relativa certificazione</w:t>
            </w:r>
          </w:p>
        </w:tc>
      </w:tr>
    </w:tbl>
    <w:p w14:paraId="39FB4AA2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</w:p>
    <w:p w14:paraId="786B0516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b/>
          <w:sz w:val="22"/>
          <w:szCs w:val="22"/>
        </w:rPr>
        <w:t xml:space="preserve">La presente domanda dovrà pervenire alla Direzione dell’Istituto Confucio entro </w:t>
      </w:r>
      <w:r>
        <w:rPr>
          <w:b/>
          <w:sz w:val="22"/>
          <w:szCs w:val="22"/>
        </w:rPr>
        <w:t xml:space="preserve">la data indicata su </w:t>
      </w:r>
      <w:hyperlink r:id="rId18" w:history="1">
        <w:r w:rsidRPr="0023762A">
          <w:rPr>
            <w:rStyle w:val="Collegamentoipertestuale"/>
            <w:b/>
            <w:sz w:val="22"/>
            <w:szCs w:val="22"/>
          </w:rPr>
          <w:t>http://confucio.unimc.it/it/Certificazioni/corsi-di-preparazione-agli-esami-hsk-hskk</w:t>
        </w:r>
      </w:hyperlink>
      <w:r w:rsidRPr="00D9209C">
        <w:rPr>
          <w:sz w:val="22"/>
          <w:szCs w:val="22"/>
        </w:rPr>
        <w:t>.</w:t>
      </w:r>
    </w:p>
    <w:p w14:paraId="3CAF0DD6" w14:textId="77777777" w:rsidR="005C2016" w:rsidRPr="00D9209C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>La consegna può essere effettuata con una delle seguenti modalità:</w:t>
      </w:r>
    </w:p>
    <w:p w14:paraId="22B29380" w14:textId="77777777" w:rsidR="005C2016" w:rsidRPr="00D9209C" w:rsidRDefault="005C2016" w:rsidP="005C2016">
      <w:pPr>
        <w:tabs>
          <w:tab w:val="left" w:pos="6480"/>
        </w:tabs>
        <w:jc w:val="both"/>
        <w:rPr>
          <w:sz w:val="22"/>
          <w:szCs w:val="22"/>
        </w:rPr>
      </w:pPr>
      <w:r w:rsidRPr="00D9209C">
        <w:rPr>
          <w:sz w:val="22"/>
          <w:szCs w:val="22"/>
        </w:rPr>
        <w:t xml:space="preserve">- direttamente presso la sede dell’Istituto Confucio – </w:t>
      </w: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Armaroli</w:t>
      </w:r>
      <w:proofErr w:type="spellEnd"/>
      <w:r>
        <w:rPr>
          <w:sz w:val="22"/>
          <w:szCs w:val="22"/>
        </w:rPr>
        <w:t xml:space="preserve"> n. 43</w:t>
      </w:r>
      <w:r w:rsidRPr="00D9209C">
        <w:rPr>
          <w:sz w:val="22"/>
          <w:szCs w:val="22"/>
        </w:rPr>
        <w:t xml:space="preserve"> 62100 Macerata</w:t>
      </w:r>
    </w:p>
    <w:p w14:paraId="37D1574A" w14:textId="77777777" w:rsidR="005C2016" w:rsidRPr="00D9209C" w:rsidRDefault="005C2016" w:rsidP="005C2016">
      <w:pPr>
        <w:tabs>
          <w:tab w:val="left" w:pos="6480"/>
        </w:tabs>
        <w:jc w:val="both"/>
        <w:rPr>
          <w:sz w:val="22"/>
          <w:szCs w:val="22"/>
        </w:rPr>
      </w:pPr>
      <w:r w:rsidRPr="00D9209C">
        <w:rPr>
          <w:sz w:val="22"/>
          <w:szCs w:val="22"/>
        </w:rPr>
        <w:t xml:space="preserve">  dal lunedì al venerdì dalle ore 10,00 alle ore 13,00;</w:t>
      </w:r>
    </w:p>
    <w:p w14:paraId="750E77CA" w14:textId="77777777" w:rsidR="005C2016" w:rsidRPr="00D9209C" w:rsidRDefault="005C2016" w:rsidP="005C2016">
      <w:pPr>
        <w:tabs>
          <w:tab w:val="left" w:pos="6480"/>
        </w:tabs>
        <w:jc w:val="both"/>
        <w:rPr>
          <w:sz w:val="22"/>
          <w:szCs w:val="22"/>
        </w:rPr>
      </w:pPr>
      <w:r w:rsidRPr="00D9209C">
        <w:rPr>
          <w:sz w:val="22"/>
          <w:szCs w:val="22"/>
        </w:rPr>
        <w:t xml:space="preserve">  il lunedì ed il mercoledì anche dalle ore 15,00 alle ore 17,00);</w:t>
      </w:r>
    </w:p>
    <w:p w14:paraId="47166C48" w14:textId="77777777" w:rsidR="005C2016" w:rsidRPr="00D9209C" w:rsidRDefault="005C2016" w:rsidP="005C2016">
      <w:pPr>
        <w:tabs>
          <w:tab w:val="left" w:pos="6480"/>
        </w:tabs>
        <w:jc w:val="both"/>
        <w:rPr>
          <w:sz w:val="22"/>
          <w:szCs w:val="22"/>
        </w:rPr>
      </w:pPr>
    </w:p>
    <w:p w14:paraId="4244CF36" w14:textId="77777777" w:rsidR="005C2016" w:rsidRDefault="005C2016" w:rsidP="005C2016">
      <w:pPr>
        <w:spacing w:line="360" w:lineRule="auto"/>
        <w:jc w:val="both"/>
        <w:rPr>
          <w:sz w:val="22"/>
          <w:szCs w:val="22"/>
        </w:rPr>
      </w:pPr>
      <w:r w:rsidRPr="00D9209C">
        <w:rPr>
          <w:sz w:val="22"/>
          <w:szCs w:val="22"/>
        </w:rPr>
        <w:t xml:space="preserve">- invio all’indirizzo e-mail </w:t>
      </w:r>
      <w:hyperlink r:id="rId19" w:history="1">
        <w:r w:rsidRPr="00D9209C">
          <w:rPr>
            <w:rStyle w:val="Collegamentoipertestuale"/>
            <w:sz w:val="22"/>
            <w:szCs w:val="22"/>
          </w:rPr>
          <w:t>info.confucio@unimc.it</w:t>
        </w:r>
      </w:hyperlink>
      <w:r w:rsidRPr="00D9209C">
        <w:rPr>
          <w:sz w:val="22"/>
          <w:szCs w:val="22"/>
        </w:rPr>
        <w:t>;</w:t>
      </w:r>
    </w:p>
    <w:p w14:paraId="64CE2847" w14:textId="77777777" w:rsidR="005C2016" w:rsidRPr="009C2E65" w:rsidRDefault="005C2016" w:rsidP="005C201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D9209C">
        <w:rPr>
          <w:sz w:val="22"/>
          <w:szCs w:val="22"/>
        </w:rPr>
        <w:t xml:space="preserve">n tutti i casi deve essere prodotta in allegato la ricevuta di pagamento del </w:t>
      </w:r>
      <w:r>
        <w:rPr>
          <w:sz w:val="22"/>
          <w:szCs w:val="22"/>
        </w:rPr>
        <w:t>c</w:t>
      </w:r>
      <w:r w:rsidRPr="009C2E65">
        <w:rPr>
          <w:sz w:val="22"/>
          <w:szCs w:val="22"/>
        </w:rPr>
        <w:t>ontributo d’isc</w:t>
      </w:r>
      <w:r>
        <w:rPr>
          <w:sz w:val="22"/>
          <w:szCs w:val="22"/>
        </w:rPr>
        <w:t xml:space="preserve">rizione al </w:t>
      </w:r>
      <w:r w:rsidRPr="009C2E65">
        <w:rPr>
          <w:sz w:val="22"/>
          <w:szCs w:val="22"/>
        </w:rPr>
        <w:t xml:space="preserve">corso propedeutico </w:t>
      </w:r>
      <w:r>
        <w:rPr>
          <w:iCs/>
          <w:sz w:val="22"/>
          <w:szCs w:val="22"/>
        </w:rPr>
        <w:t>ove dovuta</w:t>
      </w:r>
    </w:p>
    <w:p w14:paraId="59062C63" w14:textId="77777777" w:rsidR="005E4CFA" w:rsidRPr="005E4CFA" w:rsidRDefault="005E4CFA" w:rsidP="005E4CFA"/>
    <w:p w14:paraId="5CE1B22C" w14:textId="77777777" w:rsidR="005E4CFA" w:rsidRPr="005E4CFA" w:rsidRDefault="005E4CFA" w:rsidP="005E4CFA"/>
    <w:p w14:paraId="597D2484" w14:textId="77777777" w:rsidR="005E4CFA" w:rsidRPr="005E4CFA" w:rsidRDefault="005E4CFA" w:rsidP="005E4CFA">
      <w:pPr>
        <w:rPr>
          <w:rFonts w:ascii="Arial" w:hAnsi="Arial"/>
          <w:b/>
        </w:rPr>
      </w:pPr>
    </w:p>
    <w:sectPr w:rsidR="005E4CFA" w:rsidRPr="005E4CFA" w:rsidSect="00E07FD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4553" w14:textId="77777777" w:rsidR="009018B6" w:rsidRDefault="009018B6" w:rsidP="005E4CFA">
      <w:r>
        <w:separator/>
      </w:r>
    </w:p>
  </w:endnote>
  <w:endnote w:type="continuationSeparator" w:id="0">
    <w:p w14:paraId="07B400A4" w14:textId="77777777" w:rsidR="009018B6" w:rsidRDefault="009018B6" w:rsidP="005E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B9CB" w14:textId="77777777" w:rsidR="00BB3388" w:rsidRDefault="00BB33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5425" w14:textId="2D0C98C0" w:rsidR="00F0065B" w:rsidRDefault="00BB3388" w:rsidP="00F0065B">
    <w:pPr>
      <w:pStyle w:val="Pidipagina"/>
      <w:tabs>
        <w:tab w:val="clear" w:pos="4819"/>
        <w:tab w:val="clear" w:pos="9638"/>
        <w:tab w:val="left" w:pos="2364"/>
      </w:tabs>
    </w:pPr>
    <w:r>
      <w:rPr>
        <w:noProof/>
      </w:rPr>
      <w:drawing>
        <wp:inline distT="0" distB="0" distL="0" distR="0" wp14:anchorId="5A9978C8" wp14:editId="1A11AE5D">
          <wp:extent cx="6116320" cy="837070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3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A0B2" w14:textId="77777777" w:rsidR="00BB3388" w:rsidRDefault="00BB33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2FED" w14:textId="77777777" w:rsidR="009018B6" w:rsidRDefault="009018B6" w:rsidP="005E4CFA">
      <w:r>
        <w:separator/>
      </w:r>
    </w:p>
  </w:footnote>
  <w:footnote w:type="continuationSeparator" w:id="0">
    <w:p w14:paraId="1B7B2A10" w14:textId="77777777" w:rsidR="009018B6" w:rsidRDefault="009018B6" w:rsidP="005E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C427" w14:textId="77777777" w:rsidR="00BB3388" w:rsidRDefault="00BB33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3933" w14:textId="2A6C322B" w:rsidR="000C060A" w:rsidRPr="00F16191" w:rsidRDefault="00F16191" w:rsidP="00F16191">
    <w:pPr>
      <w:pStyle w:val="Intestazione"/>
    </w:pPr>
    <w:r>
      <w:rPr>
        <w:noProof/>
      </w:rPr>
      <w:drawing>
        <wp:inline distT="0" distB="0" distL="0" distR="0" wp14:anchorId="13CD6EDF" wp14:editId="72FB250F">
          <wp:extent cx="6086856" cy="874776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IC 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856" cy="87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05277" w14:textId="77777777" w:rsidR="00BB3388" w:rsidRDefault="00BB33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756EA"/>
    <w:multiLevelType w:val="multilevel"/>
    <w:tmpl w:val="3E7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26B17"/>
    <w:multiLevelType w:val="multilevel"/>
    <w:tmpl w:val="52F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D814CE"/>
    <w:multiLevelType w:val="multilevel"/>
    <w:tmpl w:val="92F8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7C6186"/>
    <w:multiLevelType w:val="multilevel"/>
    <w:tmpl w:val="43F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5A27C7"/>
    <w:multiLevelType w:val="multilevel"/>
    <w:tmpl w:val="49A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FA"/>
    <w:rsid w:val="00002B97"/>
    <w:rsid w:val="000C060A"/>
    <w:rsid w:val="0035796A"/>
    <w:rsid w:val="004572CA"/>
    <w:rsid w:val="00561D09"/>
    <w:rsid w:val="005C2016"/>
    <w:rsid w:val="005E4CFA"/>
    <w:rsid w:val="005F1D58"/>
    <w:rsid w:val="009018B6"/>
    <w:rsid w:val="009B4DF6"/>
    <w:rsid w:val="00B05F7E"/>
    <w:rsid w:val="00B24355"/>
    <w:rsid w:val="00BB0EA0"/>
    <w:rsid w:val="00BB3388"/>
    <w:rsid w:val="00BE0A70"/>
    <w:rsid w:val="00C45232"/>
    <w:rsid w:val="00CF3D55"/>
    <w:rsid w:val="00D42856"/>
    <w:rsid w:val="00E07FD3"/>
    <w:rsid w:val="00EC30C0"/>
    <w:rsid w:val="00F0065B"/>
    <w:rsid w:val="00F03690"/>
    <w:rsid w:val="00F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118B66"/>
  <w14:defaultImageDpi w14:val="300"/>
  <w15:docId w15:val="{4AA2F538-E86C-488D-8D24-F467225D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C2016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5C2016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C2016"/>
    <w:pPr>
      <w:keepNext/>
      <w:numPr>
        <w:ilvl w:val="2"/>
        <w:numId w:val="1"/>
      </w:numPr>
      <w:tabs>
        <w:tab w:val="left" w:pos="6480"/>
      </w:tabs>
      <w:suppressAutoHyphens/>
      <w:jc w:val="both"/>
      <w:outlineLvl w:val="2"/>
    </w:pPr>
    <w:rPr>
      <w:rFonts w:ascii="Times New Roman" w:eastAsia="Times New Roman" w:hAnsi="Times New Roman" w:cs="Times New Roman"/>
      <w:b/>
      <w:bCs/>
      <w:i/>
      <w:iCs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4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4CFA"/>
  </w:style>
  <w:style w:type="paragraph" w:styleId="Pidipagina">
    <w:name w:val="footer"/>
    <w:basedOn w:val="Normale"/>
    <w:link w:val="PidipaginaCarattere"/>
    <w:uiPriority w:val="99"/>
    <w:unhideWhenUsed/>
    <w:rsid w:val="005E4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C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C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CFA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5C2016"/>
    <w:rPr>
      <w:rFonts w:ascii="Times New Roman" w:eastAsia="Times New Roman" w:hAnsi="Times New Roman" w:cs="Times New Roman"/>
      <w:b/>
      <w:bCs/>
      <w:sz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5C2016"/>
    <w:rPr>
      <w:rFonts w:ascii="Times New Roman" w:eastAsia="Times New Roman" w:hAnsi="Times New Roman" w:cs="Times New Roman"/>
      <w:b/>
      <w:bCs/>
      <w:sz w:val="22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5C2016"/>
    <w:rPr>
      <w:rFonts w:ascii="Times New Roman" w:eastAsia="Times New Roman" w:hAnsi="Times New Roman" w:cs="Times New Roman"/>
      <w:b/>
      <w:bCs/>
      <w:i/>
      <w:iCs/>
      <w:lang w:eastAsia="zh-CN"/>
    </w:rPr>
  </w:style>
  <w:style w:type="character" w:styleId="Collegamentoipertestuale">
    <w:name w:val="Hyperlink"/>
    <w:rsid w:val="005C201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5C2016"/>
    <w:pPr>
      <w:suppressAutoHyphens/>
      <w:jc w:val="both"/>
    </w:pPr>
    <w:rPr>
      <w:rFonts w:ascii="Times New Roman" w:eastAsia="Times New Roman" w:hAnsi="Times New Roman" w:cs="Times New Roman"/>
      <w:sz w:val="22"/>
      <w:lang w:val="x-none" w:eastAsia="zh-CN"/>
    </w:rPr>
  </w:style>
  <w:style w:type="character" w:customStyle="1" w:styleId="CorpotestoCarattere">
    <w:name w:val="Corpo testo Carattere"/>
    <w:basedOn w:val="Carpredefinitoparagrafo"/>
    <w:link w:val="Corpotesto"/>
    <w:rsid w:val="005C2016"/>
    <w:rPr>
      <w:rFonts w:ascii="Times New Roman" w:eastAsia="Times New Roman" w:hAnsi="Times New Roman" w:cs="Times New Roman"/>
      <w:sz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://confucio.unimc.it/it/Certificazioni/corsi-di-preparazione-agli-esami-hsk-hsk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unimc.pagoatenei.cineca.it/portalepagamenti.server.frontend/" TargetMode="External"/><Relationship Id="rId17" Type="http://schemas.openxmlformats.org/officeDocument/2006/relationships/image" Target="http://confucio.unimc.it/it/Certificazioni/documenti-certificazioni/pagopa_logo.png/@@images/a64b15e5-1b09-40d5-bf38-62d2ccd7ccb1.png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unimc.pagoatenei.cineca.it/portalepagamenti.server.frontend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nfucio.unimc.it/it/Certificazioni/informazioni-iscrizioni-certificazioni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unimc.pagoatenei.cineca.it/portalepagamenti.server.frontend/%23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info.confucio@unimc.it" TargetMode="External"/><Relationship Id="rId19" Type="http://schemas.openxmlformats.org/officeDocument/2006/relationships/hyperlink" Target="mailto:info.confucio@unim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http://confucio.unimc.it/it/Certificazioni/documenti-certificazioni/pagopa_logo.png/@@images/a64b15e5-1b09-40d5-bf38-62d2ccd7ccb1.pn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5" ma:contentTypeDescription="Creare un nuovo documento." ma:contentTypeScope="" ma:versionID="6f3ec0cce2c8b35078bcee4183096c8d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3fda4082dcaebfbc3f4b3af73ef0cfe2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77FEB-5B7E-499F-B076-BD4C74C23577}">
  <ds:schemaRefs>
    <ds:schemaRef ds:uri="http://www.w3.org/XML/1998/namespace"/>
    <ds:schemaRef ds:uri="01510a4c-67e1-410d-b310-984d6c9b1061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3daf61e-777c-49d6-807d-ede0f7c0ba2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75CBA0-39B7-4727-8323-98A4F1FE6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7C90E-E7E9-4B2D-93DD-085CA5D2F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crucianelli</dc:creator>
  <cp:lastModifiedBy>alessia.morici@unimc.it</cp:lastModifiedBy>
  <cp:revision>3</cp:revision>
  <cp:lastPrinted>2022-01-18T13:07:00Z</cp:lastPrinted>
  <dcterms:created xsi:type="dcterms:W3CDTF">2023-03-29T10:49:00Z</dcterms:created>
  <dcterms:modified xsi:type="dcterms:W3CDTF">2023-03-29T10:51:00Z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